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0E" w:rsidRDefault="007B1B8C" w:rsidP="00E3772A">
      <w:pPr>
        <w:spacing w:after="0" w:line="240" w:lineRule="auto"/>
        <w:ind w:left="-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Список д</w:t>
      </w:r>
      <w:r w:rsidR="000E6A1A" w:rsidRPr="00086454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>ов (</w:t>
      </w:r>
      <w:r w:rsidR="000E6A1A" w:rsidRPr="00086454">
        <w:rPr>
          <w:b/>
          <w:sz w:val="28"/>
          <w:szCs w:val="28"/>
        </w:rPr>
        <w:t>квартир</w:t>
      </w:r>
      <w:r>
        <w:rPr>
          <w:b/>
          <w:sz w:val="28"/>
          <w:szCs w:val="28"/>
        </w:rPr>
        <w:t>а</w:t>
      </w:r>
      <w:r w:rsidR="000E6A1A" w:rsidRPr="00086454">
        <w:rPr>
          <w:b/>
          <w:sz w:val="28"/>
          <w:szCs w:val="28"/>
        </w:rPr>
        <w:t xml:space="preserve"> на этапе строительства</w:t>
      </w:r>
      <w:r w:rsidR="00816B0E">
        <w:rPr>
          <w:b/>
          <w:sz w:val="28"/>
          <w:szCs w:val="28"/>
        </w:rPr>
        <w:t>/готово</w:t>
      </w:r>
      <w:r>
        <w:rPr>
          <w:b/>
          <w:sz w:val="28"/>
          <w:szCs w:val="28"/>
        </w:rPr>
        <w:t>е</w:t>
      </w:r>
      <w:r w:rsidR="00816B0E">
        <w:rPr>
          <w:b/>
          <w:sz w:val="28"/>
          <w:szCs w:val="28"/>
        </w:rPr>
        <w:t xml:space="preserve"> жиль</w:t>
      </w:r>
      <w:r>
        <w:rPr>
          <w:b/>
          <w:sz w:val="28"/>
          <w:szCs w:val="28"/>
        </w:rPr>
        <w:t>е)</w:t>
      </w:r>
      <w:r w:rsidR="00816B0E">
        <w:rPr>
          <w:b/>
          <w:sz w:val="28"/>
          <w:szCs w:val="28"/>
        </w:rPr>
        <w:t xml:space="preserve">. </w:t>
      </w:r>
    </w:p>
    <w:p w:rsidR="000E6A1A" w:rsidRPr="00086454" w:rsidRDefault="00816B0E" w:rsidP="00E3772A">
      <w:pPr>
        <w:spacing w:after="0" w:line="240" w:lineRule="auto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Если клиент наёмный работник</w:t>
      </w:r>
      <w:r w:rsidR="00B214F7">
        <w:rPr>
          <w:b/>
          <w:sz w:val="28"/>
          <w:szCs w:val="28"/>
        </w:rPr>
        <w:t>, ООО, собственник бизнеса.</w:t>
      </w:r>
      <w:r>
        <w:rPr>
          <w:b/>
          <w:sz w:val="28"/>
          <w:szCs w:val="28"/>
        </w:rPr>
        <w:t xml:space="preserve"> </w:t>
      </w:r>
    </w:p>
    <w:tbl>
      <w:tblPr>
        <w:tblW w:w="9944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8597"/>
        <w:gridCol w:w="862"/>
      </w:tblGrid>
      <w:tr w:rsidR="000E6A1A" w:rsidRPr="00B25D69" w:rsidTr="00D11022">
        <w:trPr>
          <w:trHeight w:hRule="exact" w:val="4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E6A1A" w:rsidRPr="00B25D69" w:rsidRDefault="000E6A1A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  <w:lang w:bidi="ru-RU"/>
              </w:rPr>
            </w:pPr>
            <w:r w:rsidRPr="00B25D69">
              <w:rPr>
                <w:rStyle w:val="Bodytext95pt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E6A1A" w:rsidRPr="00B25D69" w:rsidRDefault="000E6A1A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 w:rsidRPr="00B25D69">
              <w:rPr>
                <w:rStyle w:val="Bodytext85pt"/>
                <w:b/>
                <w:color w:val="auto"/>
                <w:sz w:val="20"/>
                <w:szCs w:val="20"/>
              </w:rPr>
              <w:t>Копия паспорта Заёмщика/Созаёмщика (все страницы, в т.ч. пустые, кроме страниц «Паспорт» и «Выдержка»)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A1A" w:rsidRPr="00B25D69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 w:rsidRPr="00B25D69">
              <w:rPr>
                <w:rStyle w:val="Bodytext4pt"/>
                <w:color w:val="auto"/>
                <w:sz w:val="20"/>
                <w:szCs w:val="20"/>
              </w:rPr>
              <w:t>-</w:t>
            </w:r>
          </w:p>
        </w:tc>
      </w:tr>
      <w:tr w:rsidR="000E6A1A" w:rsidRPr="00B25D69" w:rsidTr="00086454">
        <w:trPr>
          <w:trHeight w:hRule="exact" w:val="4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B25D69" w:rsidRDefault="000E6A1A">
            <w:pPr>
              <w:pStyle w:val="1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B25D69">
              <w:rPr>
                <w:rStyle w:val="Bodytext85pt"/>
                <w:color w:val="auto"/>
                <w:sz w:val="24"/>
                <w:szCs w:val="24"/>
              </w:rPr>
              <w:t>2.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B25D69" w:rsidRDefault="000E6A1A">
            <w:pPr>
              <w:pStyle w:val="1"/>
              <w:shd w:val="clear" w:color="auto" w:fill="auto"/>
              <w:jc w:val="both"/>
              <w:rPr>
                <w:lang w:bidi="ru-RU"/>
              </w:rPr>
            </w:pPr>
            <w:r w:rsidRPr="00B25D69">
              <w:rPr>
                <w:rStyle w:val="Bodytext85pt"/>
                <w:color w:val="auto"/>
                <w:sz w:val="20"/>
                <w:szCs w:val="20"/>
              </w:rPr>
              <w:t xml:space="preserve">Копия документа о временной регистрации Заёмщика/Созаёмщика, </w:t>
            </w:r>
            <w:r w:rsidRPr="00B25D69">
              <w:rPr>
                <w:rStyle w:val="Bodytext85pt"/>
                <w:color w:val="auto"/>
              </w:rPr>
              <w:t>если в паспорте отсутствует отметка о постоянной регистрации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Pr="00B25D69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 w:rsidRPr="00B25D69">
              <w:rPr>
                <w:rStyle w:val="Bodytext95pt"/>
                <w:color w:val="auto"/>
                <w:sz w:val="20"/>
                <w:szCs w:val="20"/>
              </w:rPr>
              <w:t>-</w:t>
            </w:r>
          </w:p>
        </w:tc>
      </w:tr>
      <w:tr w:rsidR="000E6A1A" w:rsidRPr="00B25D69" w:rsidTr="00086454">
        <w:trPr>
          <w:trHeight w:hRule="exact" w:val="34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0A1CF2" w:rsidRDefault="00AF5C09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b/>
                <w:color w:val="auto"/>
                <w:sz w:val="20"/>
                <w:szCs w:val="20"/>
              </w:rPr>
            </w:pPr>
            <w:r>
              <w:rPr>
                <w:rStyle w:val="Bodytext85pt"/>
                <w:b/>
                <w:color w:val="auto"/>
                <w:sz w:val="20"/>
                <w:szCs w:val="20"/>
              </w:rPr>
              <w:t>3</w:t>
            </w:r>
            <w:r w:rsidR="000E6A1A" w:rsidRPr="000A1CF2">
              <w:rPr>
                <w:rStyle w:val="Bodytext85pt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0A1CF2" w:rsidRDefault="000E6A1A">
            <w:pPr>
              <w:pStyle w:val="1"/>
              <w:shd w:val="clear" w:color="auto" w:fill="auto"/>
              <w:jc w:val="both"/>
              <w:rPr>
                <w:rStyle w:val="Bodytext85pt"/>
                <w:rFonts w:eastAsiaTheme="minorEastAsia"/>
                <w:b/>
                <w:color w:val="auto"/>
                <w:sz w:val="20"/>
                <w:szCs w:val="20"/>
              </w:rPr>
            </w:pP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>Копия СНИЛС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6A1A" w:rsidRPr="000A1CF2" w:rsidRDefault="000E6A1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</w:tr>
      <w:tr w:rsidR="000E6A1A" w:rsidRPr="00B25D69" w:rsidTr="00086454">
        <w:trPr>
          <w:trHeight w:val="232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Pr="000A1CF2" w:rsidRDefault="000E6A1A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>Документы, подтверждающие семейное положение</w:t>
            </w:r>
          </w:p>
        </w:tc>
      </w:tr>
      <w:tr w:rsidR="000E6A1A" w:rsidRPr="00D11022" w:rsidTr="00086454">
        <w:trPr>
          <w:trHeight w:hRule="exact" w:val="46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0A1CF2" w:rsidRDefault="009B7380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Bodytext85pt"/>
                <w:b/>
                <w:color w:val="auto"/>
                <w:sz w:val="24"/>
                <w:szCs w:val="24"/>
              </w:rPr>
              <w:t>4</w:t>
            </w:r>
            <w:r w:rsidR="000E6A1A" w:rsidRPr="000A1CF2">
              <w:rPr>
                <w:rStyle w:val="Bodytext85pt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0A1CF2" w:rsidRDefault="000E6A1A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>Копия Свидетельства о браке и/или копия Свидетельства о расторжении брака (если применимо к ситуации)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Pr="000A1CF2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 w:rsidRPr="000A1CF2">
              <w:rPr>
                <w:rStyle w:val="Bodytext95pt"/>
                <w:color w:val="auto"/>
                <w:sz w:val="20"/>
                <w:szCs w:val="20"/>
              </w:rPr>
              <w:t>-</w:t>
            </w:r>
          </w:p>
        </w:tc>
      </w:tr>
      <w:tr w:rsidR="000E6A1A" w:rsidRPr="00B25D69" w:rsidTr="006D6599">
        <w:trPr>
          <w:trHeight w:hRule="exact" w:val="56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0A1CF2" w:rsidRDefault="009B7380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Bodytext85pt"/>
                <w:b/>
                <w:color w:val="auto"/>
                <w:sz w:val="24"/>
                <w:szCs w:val="24"/>
              </w:rPr>
              <w:t>5</w:t>
            </w:r>
            <w:r w:rsidR="000E6A1A" w:rsidRPr="000A1CF2">
              <w:rPr>
                <w:rStyle w:val="Bodytext85pt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0A1CF2" w:rsidRDefault="000E6A1A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>Копия Свидетельства о рождении детей (если ребенку менее 14 лет) или копия паспорта (все страницы) + копия Свидетельства о рождении (если ребенку от 14 до 18 лет)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Pr="000A1CF2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 w:rsidRPr="000A1CF2">
              <w:rPr>
                <w:rStyle w:val="Bodytext85pt"/>
                <w:color w:val="auto"/>
                <w:sz w:val="20"/>
                <w:szCs w:val="20"/>
              </w:rPr>
              <w:t>-</w:t>
            </w:r>
          </w:p>
        </w:tc>
      </w:tr>
      <w:tr w:rsidR="000E6A1A" w:rsidRPr="00B25D69" w:rsidTr="006D6599">
        <w:trPr>
          <w:trHeight w:hRule="exact" w:val="7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0A1CF2" w:rsidRDefault="009B7380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b/>
                <w:color w:val="auto"/>
                <w:sz w:val="24"/>
                <w:szCs w:val="24"/>
              </w:rPr>
            </w:pPr>
            <w:r>
              <w:rPr>
                <w:rStyle w:val="Bodytext85pt"/>
                <w:b/>
                <w:color w:val="auto"/>
                <w:sz w:val="24"/>
                <w:szCs w:val="24"/>
              </w:rPr>
              <w:t>6</w:t>
            </w:r>
            <w:r w:rsidR="000E6A1A" w:rsidRPr="000A1CF2">
              <w:rPr>
                <w:rStyle w:val="Bodytext85pt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0E" w:rsidRPr="000A1CF2" w:rsidRDefault="000E6A1A" w:rsidP="00816B0E">
            <w:pPr>
              <w:pStyle w:val="1"/>
              <w:shd w:val="clear" w:color="auto" w:fill="auto"/>
              <w:jc w:val="both"/>
              <w:rPr>
                <w:rStyle w:val="Bodytext85pt"/>
                <w:b/>
                <w:color w:val="auto"/>
                <w:sz w:val="20"/>
                <w:szCs w:val="20"/>
              </w:rPr>
            </w:pP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 xml:space="preserve">Копия свидетельства материнского семейного капитала </w:t>
            </w:r>
          </w:p>
          <w:p w:rsidR="000E6A1A" w:rsidRPr="000A1CF2" w:rsidRDefault="00816B0E" w:rsidP="00AF5C09">
            <w:pPr>
              <w:pStyle w:val="1"/>
              <w:shd w:val="clear" w:color="auto" w:fill="auto"/>
              <w:jc w:val="both"/>
              <w:rPr>
                <w:rStyle w:val="Bodytext85pt"/>
                <w:rFonts w:eastAsiaTheme="minorEastAsia"/>
                <w:i w:val="0"/>
                <w:color w:val="auto"/>
                <w:sz w:val="20"/>
                <w:szCs w:val="20"/>
              </w:rPr>
            </w:pP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>С</w:t>
            </w:r>
            <w:r w:rsidR="000E6A1A" w:rsidRPr="000A1CF2">
              <w:rPr>
                <w:rStyle w:val="Bodytext85pt"/>
                <w:b/>
                <w:color w:val="auto"/>
                <w:sz w:val="20"/>
                <w:szCs w:val="20"/>
              </w:rPr>
              <w:t xml:space="preserve">правка </w:t>
            </w: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 xml:space="preserve">из </w:t>
            </w:r>
            <w:r w:rsidR="000E6A1A" w:rsidRPr="000A1CF2">
              <w:rPr>
                <w:rStyle w:val="Bodytext85pt"/>
                <w:b/>
                <w:color w:val="auto"/>
                <w:sz w:val="20"/>
                <w:szCs w:val="20"/>
              </w:rPr>
              <w:t>Пенсионного фонда о размере капитала на сегодняшний день</w:t>
            </w:r>
            <w:r w:rsidR="00AF5C09">
              <w:rPr>
                <w:rStyle w:val="Bodytext85pt"/>
                <w:b/>
                <w:color w:val="auto"/>
                <w:sz w:val="20"/>
                <w:szCs w:val="20"/>
              </w:rPr>
              <w:t xml:space="preserve">. Можно заказать через </w:t>
            </w:r>
            <w:proofErr w:type="spellStart"/>
            <w:r w:rsidR="00AF5C09">
              <w:rPr>
                <w:rStyle w:val="Bodytext85pt"/>
                <w:b/>
                <w:color w:val="auto"/>
                <w:sz w:val="20"/>
                <w:szCs w:val="20"/>
              </w:rPr>
              <w:t>Госуслуги</w:t>
            </w:r>
            <w:proofErr w:type="spellEnd"/>
            <w:r w:rsidR="00AF5C09">
              <w:rPr>
                <w:rStyle w:val="Bodytext85pt"/>
                <w:b/>
                <w:color w:val="auto"/>
                <w:sz w:val="20"/>
                <w:szCs w:val="20"/>
              </w:rPr>
              <w:t xml:space="preserve">. </w:t>
            </w:r>
            <w:r w:rsidRPr="000A1CF2">
              <w:rPr>
                <w:rStyle w:val="Bodytext85pt"/>
                <w:b/>
                <w:i w:val="0"/>
                <w:color w:val="auto"/>
                <w:sz w:val="20"/>
                <w:szCs w:val="20"/>
              </w:rPr>
              <w:t>(</w:t>
            </w:r>
            <w:r w:rsidR="00AF5C09">
              <w:rPr>
                <w:rStyle w:val="Bodytext85pt"/>
                <w:i w:val="0"/>
                <w:color w:val="auto"/>
                <w:sz w:val="20"/>
                <w:szCs w:val="20"/>
              </w:rPr>
              <w:t>В</w:t>
            </w:r>
            <w:r w:rsidRPr="000A1CF2">
              <w:rPr>
                <w:rStyle w:val="Bodytext85pt"/>
                <w:i w:val="0"/>
                <w:color w:val="auto"/>
                <w:sz w:val="20"/>
                <w:szCs w:val="20"/>
              </w:rPr>
              <w:t xml:space="preserve">озможно, понадобиться обновление справки к моменту сделки)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Pr="000A1CF2" w:rsidRDefault="000E6A1A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color w:val="auto"/>
                <w:sz w:val="20"/>
                <w:szCs w:val="20"/>
              </w:rPr>
            </w:pPr>
            <w:r w:rsidRPr="000A1CF2">
              <w:rPr>
                <w:rStyle w:val="Bodytext85pt"/>
                <w:color w:val="auto"/>
                <w:sz w:val="20"/>
                <w:szCs w:val="20"/>
              </w:rPr>
              <w:t>1 мес.</w:t>
            </w:r>
          </w:p>
        </w:tc>
      </w:tr>
      <w:tr w:rsidR="000E6A1A" w:rsidRPr="00B25D69" w:rsidTr="006D6599">
        <w:trPr>
          <w:trHeight w:hRule="exact" w:val="57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0A1CF2" w:rsidRDefault="009B7380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b/>
                <w:color w:val="auto"/>
                <w:sz w:val="20"/>
                <w:szCs w:val="20"/>
              </w:rPr>
            </w:pPr>
            <w:r>
              <w:rPr>
                <w:rStyle w:val="Bodytext85pt"/>
                <w:b/>
                <w:color w:val="auto"/>
                <w:sz w:val="20"/>
                <w:szCs w:val="20"/>
              </w:rPr>
              <w:t>7</w:t>
            </w:r>
            <w:r w:rsidR="000E6A1A" w:rsidRPr="000A1CF2">
              <w:rPr>
                <w:rStyle w:val="Bodytext85pt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0A1CF2" w:rsidRDefault="000E6A1A" w:rsidP="00AF5C09">
            <w:pPr>
              <w:pStyle w:val="1"/>
              <w:shd w:val="clear" w:color="auto" w:fill="auto"/>
              <w:jc w:val="both"/>
              <w:rPr>
                <w:rStyle w:val="Bodytext85pt"/>
                <w:rFonts w:eastAsiaTheme="minorEastAsia"/>
                <w:b/>
                <w:color w:val="auto"/>
                <w:sz w:val="24"/>
                <w:szCs w:val="24"/>
              </w:rPr>
            </w:pPr>
            <w:r w:rsidRPr="000A1CF2">
              <w:rPr>
                <w:rStyle w:val="Bodytext85pt"/>
                <w:rFonts w:eastAsia="Courier New"/>
                <w:b/>
                <w:color w:val="auto"/>
                <w:sz w:val="22"/>
                <w:szCs w:val="22"/>
              </w:rPr>
              <w:t xml:space="preserve">Согласия и заверения </w:t>
            </w:r>
            <w:r w:rsidRPr="000A1CF2">
              <w:rPr>
                <w:rStyle w:val="Bodytext85pt"/>
                <w:b/>
                <w:color w:val="auto"/>
                <w:sz w:val="24"/>
                <w:szCs w:val="24"/>
              </w:rPr>
              <w:t xml:space="preserve">на получение займа на сайте: </w:t>
            </w:r>
            <w:proofErr w:type="spellStart"/>
            <w:r w:rsidR="00AF5C09" w:rsidRPr="00AF5C09">
              <w:rPr>
                <w:rStyle w:val="Bodytext85pt"/>
                <w:b/>
                <w:color w:val="auto"/>
                <w:sz w:val="24"/>
                <w:szCs w:val="24"/>
                <w:lang w:val="en-US"/>
              </w:rPr>
              <w:t>dom</w:t>
            </w:r>
            <w:proofErr w:type="spellEnd"/>
            <w:r w:rsidR="00AF5C09" w:rsidRPr="00AF5C09">
              <w:rPr>
                <w:rStyle w:val="Bodytext85pt"/>
                <w:b/>
                <w:color w:val="auto"/>
                <w:sz w:val="24"/>
                <w:szCs w:val="24"/>
              </w:rPr>
              <w:t>39.</w:t>
            </w:r>
            <w:proofErr w:type="spellStart"/>
            <w:r w:rsidR="00AF5C09" w:rsidRPr="00AF5C09">
              <w:rPr>
                <w:rStyle w:val="Bodytext85pt"/>
                <w:b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0A1CF2">
              <w:rPr>
                <w:rStyle w:val="Bodytext85pt"/>
                <w:b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6A1A" w:rsidRPr="000A1CF2" w:rsidRDefault="000E6A1A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0E6A1A" w:rsidRPr="00B25D69" w:rsidTr="00086454">
        <w:trPr>
          <w:trHeight w:val="225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Pr="000A1CF2" w:rsidRDefault="000E6A1A">
            <w:pPr>
              <w:pStyle w:val="1"/>
              <w:shd w:val="clear" w:color="auto" w:fill="auto"/>
              <w:jc w:val="both"/>
              <w:rPr>
                <w:b/>
                <w:sz w:val="28"/>
                <w:szCs w:val="28"/>
                <w:lang w:bidi="ru-RU"/>
              </w:rPr>
            </w:pPr>
            <w:r w:rsidRPr="000A1CF2">
              <w:rPr>
                <w:rStyle w:val="Bodytext85pt"/>
                <w:b/>
                <w:color w:val="auto"/>
                <w:sz w:val="28"/>
                <w:szCs w:val="28"/>
              </w:rPr>
              <w:t>Документы, подтверждающие трудовой стаж и уровень дохода</w:t>
            </w:r>
          </w:p>
        </w:tc>
      </w:tr>
      <w:tr w:rsidR="000E6A1A" w:rsidRPr="00B25D69" w:rsidTr="00086454">
        <w:trPr>
          <w:trHeight w:val="232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Pr="000A1CF2" w:rsidRDefault="000E6A1A">
            <w:pPr>
              <w:pStyle w:val="1"/>
              <w:shd w:val="clear" w:color="auto" w:fill="auto"/>
              <w:jc w:val="both"/>
              <w:rPr>
                <w:lang w:bidi="ru-RU"/>
              </w:rPr>
            </w:pPr>
            <w:r w:rsidRPr="000A1CF2">
              <w:rPr>
                <w:rStyle w:val="Bodytext85pt"/>
                <w:color w:val="auto"/>
                <w:sz w:val="20"/>
                <w:szCs w:val="20"/>
              </w:rPr>
              <w:t>Для работников, но найму (налоговых резидентов)</w:t>
            </w:r>
          </w:p>
        </w:tc>
      </w:tr>
      <w:tr w:rsidR="000E6A1A" w:rsidRPr="00B25D69" w:rsidTr="00086454">
        <w:trPr>
          <w:trHeight w:val="181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0A1CF2" w:rsidRDefault="009B7380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Bodytext7pt"/>
                <w:b/>
                <w:color w:val="auto"/>
                <w:sz w:val="24"/>
                <w:szCs w:val="24"/>
              </w:rPr>
              <w:t>8</w:t>
            </w:r>
            <w:r w:rsidR="000E6A1A" w:rsidRPr="000A1CF2">
              <w:rPr>
                <w:rStyle w:val="Bodytext7pt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0E" w:rsidRPr="000A1CF2" w:rsidRDefault="000E6A1A">
            <w:pPr>
              <w:pStyle w:val="1"/>
              <w:shd w:val="clear" w:color="auto" w:fill="auto"/>
              <w:jc w:val="both"/>
              <w:rPr>
                <w:rStyle w:val="Bodytext85pt"/>
                <w:b/>
                <w:color w:val="auto"/>
                <w:sz w:val="20"/>
                <w:szCs w:val="20"/>
              </w:rPr>
            </w:pPr>
            <w:r w:rsidRPr="000A1CF2">
              <w:rPr>
                <w:rStyle w:val="Bodytext85pt"/>
                <w:b/>
                <w:color w:val="auto"/>
              </w:rPr>
              <w:t>Копия трудовой книжки Заёмщика/Созаёмщика</w:t>
            </w:r>
            <w:r w:rsidRPr="000A1CF2">
              <w:rPr>
                <w:rStyle w:val="Bodytext95pt"/>
                <w:b/>
                <w:color w:val="auto"/>
                <w:sz w:val="20"/>
                <w:szCs w:val="20"/>
              </w:rPr>
              <w:t xml:space="preserve">, </w:t>
            </w: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 xml:space="preserve">заверенная работодателем на каждой странице или пронумерованная, прошитая и скрепленная печатью на прошивке. </w:t>
            </w:r>
          </w:p>
          <w:p w:rsidR="00816B0E" w:rsidRPr="000A1CF2" w:rsidRDefault="00816B0E">
            <w:pPr>
              <w:pStyle w:val="1"/>
              <w:shd w:val="clear" w:color="auto" w:fill="auto"/>
              <w:jc w:val="both"/>
              <w:rPr>
                <w:rStyle w:val="Bodytext85pt"/>
                <w:b/>
                <w:color w:val="auto"/>
                <w:sz w:val="20"/>
                <w:szCs w:val="20"/>
              </w:rPr>
            </w:pP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 xml:space="preserve"> </w:t>
            </w:r>
            <w:r w:rsidR="000E6A1A" w:rsidRPr="000A1CF2">
              <w:rPr>
                <w:rStyle w:val="Bodytext85pt"/>
                <w:b/>
                <w:color w:val="auto"/>
                <w:sz w:val="20"/>
                <w:szCs w:val="20"/>
              </w:rPr>
              <w:t xml:space="preserve">Удостоверяющая надпись или прошивка должны содержать: </w:t>
            </w:r>
          </w:p>
          <w:p w:rsidR="00816B0E" w:rsidRPr="000A1CF2" w:rsidRDefault="000E6A1A" w:rsidP="00816B0E">
            <w:pPr>
              <w:pStyle w:val="1"/>
              <w:numPr>
                <w:ilvl w:val="0"/>
                <w:numId w:val="1"/>
              </w:numPr>
              <w:shd w:val="clear" w:color="auto" w:fill="auto"/>
              <w:jc w:val="both"/>
              <w:rPr>
                <w:rStyle w:val="Bodytext85pt"/>
                <w:b/>
                <w:i w:val="0"/>
                <w:iCs w:val="0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 xml:space="preserve">печать организации-работодателя, </w:t>
            </w:r>
          </w:p>
          <w:p w:rsidR="00816B0E" w:rsidRPr="000A1CF2" w:rsidRDefault="000E6A1A" w:rsidP="00816B0E">
            <w:pPr>
              <w:pStyle w:val="1"/>
              <w:numPr>
                <w:ilvl w:val="0"/>
                <w:numId w:val="1"/>
              </w:numPr>
              <w:shd w:val="clear" w:color="auto" w:fill="auto"/>
              <w:jc w:val="both"/>
              <w:rPr>
                <w:rStyle w:val="Bodytext85pt"/>
                <w:b/>
                <w:i w:val="0"/>
                <w:iCs w:val="0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 xml:space="preserve">дату заверения, </w:t>
            </w:r>
          </w:p>
          <w:p w:rsidR="00816B0E" w:rsidRPr="000A1CF2" w:rsidRDefault="000E6A1A" w:rsidP="00816B0E">
            <w:pPr>
              <w:pStyle w:val="1"/>
              <w:numPr>
                <w:ilvl w:val="0"/>
                <w:numId w:val="1"/>
              </w:numPr>
              <w:shd w:val="clear" w:color="auto" w:fill="auto"/>
              <w:jc w:val="both"/>
              <w:rPr>
                <w:rStyle w:val="Bodytext85pt"/>
                <w:b/>
                <w:i w:val="0"/>
                <w:iCs w:val="0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>подпись ответственного лица организации-работодателя</w:t>
            </w:r>
            <w:r w:rsidR="00816B0E" w:rsidRPr="000A1CF2">
              <w:rPr>
                <w:rStyle w:val="Bodytext85pt"/>
                <w:b/>
                <w:color w:val="auto"/>
                <w:sz w:val="20"/>
                <w:szCs w:val="20"/>
              </w:rPr>
              <w:t xml:space="preserve"> с расшифровкой подписи (ФИО) </w:t>
            </w:r>
          </w:p>
          <w:p w:rsidR="00816B0E" w:rsidRPr="000A1CF2" w:rsidRDefault="000E6A1A" w:rsidP="00816B0E">
            <w:pPr>
              <w:pStyle w:val="1"/>
              <w:numPr>
                <w:ilvl w:val="0"/>
                <w:numId w:val="1"/>
              </w:numPr>
              <w:shd w:val="clear" w:color="auto" w:fill="auto"/>
              <w:jc w:val="both"/>
              <w:rPr>
                <w:rStyle w:val="Bodytext85pt"/>
                <w:b/>
                <w:i w:val="0"/>
                <w:iCs w:val="0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 xml:space="preserve">должности, запись «копия верна». </w:t>
            </w:r>
          </w:p>
          <w:p w:rsidR="00816B0E" w:rsidRPr="000A1CF2" w:rsidRDefault="000E6A1A" w:rsidP="00816B0E">
            <w:pPr>
              <w:pStyle w:val="1"/>
              <w:numPr>
                <w:ilvl w:val="0"/>
                <w:numId w:val="1"/>
              </w:numPr>
              <w:shd w:val="clear" w:color="auto" w:fill="auto"/>
              <w:jc w:val="both"/>
              <w:rPr>
                <w:rStyle w:val="Bodytext85pt"/>
                <w:b/>
                <w:i w:val="0"/>
                <w:iCs w:val="0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>На последней странице копии должна присутствовать фраза "работает по настоящее время", заверенная подписью ответственного лица организации-работодателя с расшифровкой подписи (ФИО), должности, датой и печатью.</w:t>
            </w:r>
          </w:p>
          <w:p w:rsidR="000E6A1A" w:rsidRPr="000A1CF2" w:rsidRDefault="000E6A1A" w:rsidP="00816B0E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>Отдельные категории за</w:t>
            </w:r>
            <w:r w:rsidR="00816B0E" w:rsidRPr="000A1CF2">
              <w:rPr>
                <w:rStyle w:val="Bodytext85pt"/>
                <w:b/>
                <w:color w:val="auto"/>
                <w:sz w:val="20"/>
                <w:szCs w:val="20"/>
              </w:rPr>
              <w:t>ё</w:t>
            </w: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 xml:space="preserve">мщиков (военнослужащие, сотрудники МИД, ФСБ) могут предоставить копию трудового договора (заверенного) либо </w:t>
            </w:r>
            <w:r w:rsidRPr="000A1CF2">
              <w:rPr>
                <w:rStyle w:val="Bodytext85pt"/>
                <w:b/>
                <w:color w:val="auto"/>
                <w:sz w:val="24"/>
                <w:szCs w:val="24"/>
                <w:u w:val="single"/>
              </w:rPr>
              <w:t>справку</w:t>
            </w: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>, содержащую сведения о занимаемой ими поз</w:t>
            </w:r>
            <w:r w:rsidR="00816B0E" w:rsidRPr="000A1CF2">
              <w:rPr>
                <w:rStyle w:val="Bodytext85pt"/>
                <w:b/>
                <w:color w:val="auto"/>
                <w:sz w:val="20"/>
                <w:szCs w:val="20"/>
              </w:rPr>
              <w:t xml:space="preserve">иции, должности и сроке прохождения службы, вообще в органах и на последнем месте работы. ОБЯЗАТЕЛЬНО: дату рождения.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Pr="000A1CF2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 w:rsidRPr="000A1CF2">
              <w:rPr>
                <w:rStyle w:val="Bodytext85pt"/>
                <w:color w:val="auto"/>
                <w:sz w:val="20"/>
                <w:szCs w:val="20"/>
              </w:rPr>
              <w:t>1 мес.</w:t>
            </w:r>
          </w:p>
        </w:tc>
      </w:tr>
      <w:tr w:rsidR="000E6A1A" w:rsidRPr="00B25D69" w:rsidTr="00816B0E">
        <w:trPr>
          <w:trHeight w:hRule="exact" w:val="6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0A1CF2" w:rsidRDefault="009B7380">
            <w:pPr>
              <w:pStyle w:val="1"/>
              <w:shd w:val="clear" w:color="auto" w:fill="auto"/>
              <w:jc w:val="center"/>
              <w:rPr>
                <w:b/>
                <w:lang w:bidi="ru-RU"/>
              </w:rPr>
            </w:pPr>
            <w:r>
              <w:rPr>
                <w:rStyle w:val="Bodytext85pt"/>
                <w:b/>
                <w:color w:val="auto"/>
                <w:sz w:val="20"/>
                <w:szCs w:val="20"/>
              </w:rPr>
              <w:t>9</w:t>
            </w:r>
            <w:r w:rsidR="000E6A1A" w:rsidRPr="000A1CF2">
              <w:rPr>
                <w:rStyle w:val="Bodytext85pt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0A1CF2" w:rsidRDefault="000E6A1A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 w:rsidRPr="000A1CF2">
              <w:rPr>
                <w:rStyle w:val="Bodytext85pt"/>
                <w:b/>
                <w:color w:val="auto"/>
              </w:rPr>
              <w:t>Копии Тру</w:t>
            </w:r>
            <w:r w:rsidR="00816B0E" w:rsidRPr="000A1CF2">
              <w:rPr>
                <w:rStyle w:val="Bodytext85pt"/>
                <w:b/>
                <w:color w:val="auto"/>
              </w:rPr>
              <w:t>дового договора и приказа о приё</w:t>
            </w:r>
            <w:r w:rsidRPr="000A1CF2">
              <w:rPr>
                <w:rStyle w:val="Bodytext85pt"/>
                <w:b/>
                <w:color w:val="auto"/>
              </w:rPr>
              <w:t>ме на работу  для работы по совместительству, заверенные работодателем</w:t>
            </w: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 xml:space="preserve"> (в случае если доход от работы по совместительству учитывается при расчете суммы кредита)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Pr="000A1CF2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 w:rsidRPr="000A1CF2">
              <w:rPr>
                <w:rStyle w:val="Bodytext95pt"/>
                <w:color w:val="auto"/>
                <w:sz w:val="20"/>
                <w:szCs w:val="20"/>
              </w:rPr>
              <w:t>-</w:t>
            </w:r>
          </w:p>
        </w:tc>
      </w:tr>
      <w:tr w:rsidR="000E6A1A" w:rsidRPr="00B25D69" w:rsidTr="000047C2">
        <w:trPr>
          <w:trHeight w:hRule="exact" w:val="1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0A1CF2" w:rsidRDefault="000E6A1A" w:rsidP="009B7380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  <w:lang w:bidi="ru-RU"/>
              </w:rPr>
            </w:pPr>
            <w:r w:rsidRPr="000A1CF2">
              <w:rPr>
                <w:rStyle w:val="Bodytext85pt"/>
                <w:b/>
                <w:color w:val="auto"/>
                <w:sz w:val="24"/>
                <w:szCs w:val="24"/>
              </w:rPr>
              <w:t>1</w:t>
            </w:r>
            <w:r w:rsidR="009B7380">
              <w:rPr>
                <w:rStyle w:val="Bodytext85pt"/>
                <w:b/>
                <w:color w:val="auto"/>
                <w:sz w:val="24"/>
                <w:szCs w:val="24"/>
              </w:rPr>
              <w:t>0</w:t>
            </w:r>
            <w:r w:rsidRPr="000A1CF2">
              <w:rPr>
                <w:rStyle w:val="Bodytext85pt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0A1CF2" w:rsidRDefault="000E6A1A" w:rsidP="002D08CD">
            <w:pPr>
              <w:pStyle w:val="1"/>
              <w:shd w:val="clear" w:color="auto" w:fill="auto"/>
              <w:jc w:val="both"/>
              <w:rPr>
                <w:rStyle w:val="Bodytext85pt"/>
                <w:b/>
                <w:color w:val="auto"/>
                <w:sz w:val="20"/>
                <w:szCs w:val="20"/>
              </w:rPr>
            </w:pPr>
            <w:r w:rsidRPr="000A1CF2">
              <w:rPr>
                <w:rStyle w:val="Bodytext85pt"/>
                <w:b/>
                <w:color w:val="auto"/>
              </w:rPr>
              <w:t xml:space="preserve">Справки о доходах физического лица по </w:t>
            </w:r>
            <w:r w:rsidRPr="000A1CF2">
              <w:rPr>
                <w:rStyle w:val="Bodytext85pt"/>
                <w:b/>
                <w:color w:val="auto"/>
                <w:sz w:val="20"/>
                <w:szCs w:val="20"/>
                <w:u w:val="single"/>
              </w:rPr>
              <w:t xml:space="preserve">форме </w:t>
            </w:r>
            <w:r w:rsidR="002D08CD" w:rsidRPr="000A1CF2">
              <w:rPr>
                <w:rStyle w:val="Bodytext85pt"/>
                <w:b/>
                <w:color w:val="auto"/>
                <w:sz w:val="20"/>
                <w:szCs w:val="20"/>
                <w:u w:val="single"/>
              </w:rPr>
              <w:t>КНД 1175018 Приложение 4 к приказу ФНС России от 15.10.2020 г. № ЕД-7-11/753@</w:t>
            </w:r>
            <w:r w:rsidRPr="000A1CF2">
              <w:rPr>
                <w:rStyle w:val="Bodytext85pt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 xml:space="preserve">с места основной работы и работы по совместительству (при наличии) за текущий календарный год и предыдущий календарный год, подписанная ответственным лицом и </w:t>
            </w:r>
            <w:r w:rsidR="00D91196" w:rsidRPr="000A1CF2">
              <w:rPr>
                <w:rStyle w:val="Bodytext85pt"/>
                <w:b/>
                <w:color w:val="auto"/>
                <w:sz w:val="20"/>
                <w:szCs w:val="20"/>
              </w:rPr>
              <w:t>заверенная печатью организации.</w:t>
            </w:r>
            <w:r w:rsidR="00816B0E" w:rsidRPr="000A1CF2">
              <w:rPr>
                <w:rStyle w:val="Bodytext85pt"/>
                <w:b/>
                <w:color w:val="auto"/>
                <w:sz w:val="20"/>
                <w:szCs w:val="20"/>
              </w:rPr>
              <w:t>!</w:t>
            </w:r>
            <w:r w:rsidR="00D91196" w:rsidRPr="000A1CF2">
              <w:rPr>
                <w:rStyle w:val="Bodytext85pt"/>
                <w:b/>
                <w:color w:val="auto"/>
                <w:sz w:val="20"/>
                <w:szCs w:val="20"/>
              </w:rPr>
              <w:t xml:space="preserve"> </w:t>
            </w:r>
            <w:r w:rsidR="00816B0E" w:rsidRPr="000A1CF2">
              <w:rPr>
                <w:rStyle w:val="Bodytext85pt"/>
                <w:b/>
                <w:color w:val="auto"/>
                <w:sz w:val="20"/>
                <w:szCs w:val="20"/>
              </w:rPr>
              <w:t>20</w:t>
            </w:r>
            <w:r w:rsidR="00245267" w:rsidRPr="000A1CF2">
              <w:rPr>
                <w:rStyle w:val="Bodytext85pt"/>
                <w:b/>
                <w:color w:val="auto"/>
                <w:sz w:val="20"/>
                <w:szCs w:val="20"/>
              </w:rPr>
              <w:t>20</w:t>
            </w:r>
            <w:r w:rsidR="00816B0E" w:rsidRPr="000A1CF2">
              <w:rPr>
                <w:rStyle w:val="Bodytext85pt"/>
                <w:b/>
                <w:color w:val="auto"/>
                <w:sz w:val="20"/>
                <w:szCs w:val="20"/>
              </w:rPr>
              <w:t xml:space="preserve"> и 202</w:t>
            </w:r>
            <w:r w:rsidR="00245267" w:rsidRPr="000A1CF2">
              <w:rPr>
                <w:rStyle w:val="Bodytext85pt"/>
                <w:b/>
                <w:color w:val="auto"/>
                <w:sz w:val="20"/>
                <w:szCs w:val="20"/>
              </w:rPr>
              <w:t>1</w:t>
            </w:r>
            <w:r w:rsidR="00816B0E" w:rsidRPr="000A1CF2">
              <w:rPr>
                <w:rStyle w:val="Bodytext85pt"/>
                <w:b/>
                <w:color w:val="auto"/>
                <w:sz w:val="20"/>
                <w:szCs w:val="20"/>
              </w:rPr>
              <w:t xml:space="preserve"> г.г.</w:t>
            </w:r>
            <w:r w:rsidR="000047C2" w:rsidRPr="000A1CF2">
              <w:rPr>
                <w:rStyle w:val="Bodytext85pt"/>
                <w:b/>
                <w:color w:val="auto"/>
                <w:sz w:val="20"/>
                <w:szCs w:val="20"/>
              </w:rPr>
              <w:t xml:space="preserve"> </w:t>
            </w:r>
          </w:p>
          <w:p w:rsidR="000047C2" w:rsidRPr="000A1CF2" w:rsidRDefault="000047C2" w:rsidP="00AF5C09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>Либо справка по форме Кредитора (размещена на сайт</w:t>
            </w:r>
            <w:r w:rsidR="00AF5C09">
              <w:rPr>
                <w:rStyle w:val="Bodytext85pt"/>
                <w:b/>
                <w:color w:val="auto"/>
                <w:sz w:val="20"/>
                <w:szCs w:val="20"/>
              </w:rPr>
              <w:t xml:space="preserve">е: </w:t>
            </w:r>
            <w:r w:rsidR="00AF5C09" w:rsidRPr="00AF5C09">
              <w:rPr>
                <w:rStyle w:val="Bodytext85pt"/>
                <w:b/>
                <w:color w:val="auto"/>
                <w:sz w:val="20"/>
                <w:szCs w:val="20"/>
              </w:rPr>
              <w:t>dom39.ru</w:t>
            </w: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Pr="000A1CF2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 w:rsidRPr="000A1CF2">
              <w:rPr>
                <w:rStyle w:val="Bodytext85pt"/>
                <w:color w:val="auto"/>
                <w:sz w:val="20"/>
                <w:szCs w:val="20"/>
              </w:rPr>
              <w:t>1 мес.</w:t>
            </w:r>
          </w:p>
        </w:tc>
      </w:tr>
      <w:tr w:rsidR="00E3772A" w:rsidRPr="00B25D69" w:rsidTr="00C27070">
        <w:trPr>
          <w:trHeight w:hRule="exact" w:val="728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72A" w:rsidRPr="000A1CF2" w:rsidRDefault="00E3772A" w:rsidP="00196336">
            <w:pPr>
              <w:pStyle w:val="1"/>
              <w:shd w:val="clear" w:color="auto" w:fill="auto"/>
              <w:jc w:val="center"/>
              <w:rPr>
                <w:rStyle w:val="Bodytext85pt"/>
                <w:b/>
                <w:color w:val="auto"/>
                <w:sz w:val="20"/>
                <w:szCs w:val="20"/>
                <w:u w:val="single"/>
              </w:rPr>
            </w:pPr>
            <w:r w:rsidRPr="000A1CF2">
              <w:rPr>
                <w:rStyle w:val="Bodytext85pt"/>
                <w:b/>
                <w:color w:val="auto"/>
                <w:sz w:val="20"/>
                <w:szCs w:val="20"/>
                <w:u w:val="single"/>
              </w:rPr>
              <w:t>так же Фонд «Жилищное и социальное строительство Калининградской области» и Банк «</w:t>
            </w:r>
            <w:proofErr w:type="spellStart"/>
            <w:r w:rsidRPr="000A1CF2">
              <w:rPr>
                <w:rStyle w:val="Bodytext85pt"/>
                <w:b/>
                <w:color w:val="auto"/>
                <w:sz w:val="20"/>
                <w:szCs w:val="20"/>
                <w:u w:val="single"/>
              </w:rPr>
              <w:t>Дом</w:t>
            </w:r>
            <w:proofErr w:type="gramStart"/>
            <w:r w:rsidRPr="000A1CF2">
              <w:rPr>
                <w:rStyle w:val="Bodytext85pt"/>
                <w:b/>
                <w:color w:val="auto"/>
                <w:sz w:val="20"/>
                <w:szCs w:val="20"/>
                <w:u w:val="single"/>
              </w:rPr>
              <w:t>.Р</w:t>
            </w:r>
            <w:proofErr w:type="gramEnd"/>
            <w:r w:rsidRPr="000A1CF2">
              <w:rPr>
                <w:rStyle w:val="Bodytext85pt"/>
                <w:b/>
                <w:color w:val="auto"/>
                <w:sz w:val="20"/>
                <w:szCs w:val="20"/>
                <w:u w:val="single"/>
              </w:rPr>
              <w:t>Ф</w:t>
            </w:r>
            <w:proofErr w:type="spellEnd"/>
            <w:r w:rsidRPr="000A1CF2">
              <w:rPr>
                <w:rStyle w:val="Bodytext85pt"/>
                <w:b/>
                <w:color w:val="auto"/>
                <w:sz w:val="20"/>
                <w:szCs w:val="20"/>
                <w:u w:val="single"/>
              </w:rPr>
              <w:t>», могут запросить дополнительные документы. Если это потребуется.</w:t>
            </w:r>
          </w:p>
        </w:tc>
      </w:tr>
      <w:tr w:rsidR="002B7C42" w:rsidRPr="00B25D69" w:rsidTr="001D3130">
        <w:trPr>
          <w:trHeight w:hRule="exact" w:val="1035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42" w:rsidRPr="000A1CF2" w:rsidRDefault="002B7C42" w:rsidP="001B699A">
            <w:pPr>
              <w:pStyle w:val="1"/>
              <w:shd w:val="clear" w:color="auto" w:fill="auto"/>
              <w:jc w:val="both"/>
              <w:rPr>
                <w:rStyle w:val="Bodytext95pt"/>
                <w:b/>
                <w:color w:val="auto"/>
                <w:sz w:val="20"/>
                <w:szCs w:val="20"/>
              </w:rPr>
            </w:pPr>
            <w:r w:rsidRPr="000A1CF2">
              <w:rPr>
                <w:rStyle w:val="Bodytext95pt"/>
                <w:b/>
                <w:color w:val="auto"/>
                <w:sz w:val="20"/>
                <w:szCs w:val="20"/>
              </w:rPr>
              <w:t>Если клиент проходит по опции «Лёгкая ипотека», его первоначальный взнос составляет 35% от стоимости жилья.</w:t>
            </w:r>
            <w:r w:rsidR="00BB1A8A" w:rsidRPr="000A1CF2">
              <w:rPr>
                <w:rStyle w:val="Bodytext95pt"/>
                <w:b/>
                <w:color w:val="auto"/>
                <w:sz w:val="20"/>
                <w:szCs w:val="20"/>
              </w:rPr>
              <w:t xml:space="preserve"> 35% - собственные средства</w:t>
            </w:r>
            <w:r w:rsidR="001D3130">
              <w:rPr>
                <w:rStyle w:val="Bodytext95pt"/>
                <w:b/>
                <w:color w:val="auto"/>
                <w:sz w:val="20"/>
                <w:szCs w:val="20"/>
              </w:rPr>
              <w:t xml:space="preserve"> -</w:t>
            </w:r>
            <w:r w:rsidR="00BB1A8A" w:rsidRPr="000A1CF2">
              <w:rPr>
                <w:rStyle w:val="Bodytext95pt"/>
                <w:b/>
                <w:color w:val="auto"/>
                <w:sz w:val="20"/>
                <w:szCs w:val="20"/>
              </w:rPr>
              <w:t xml:space="preserve"> МСК, субсидии – НЕ могут быть внесены в качестве </w:t>
            </w:r>
            <w:proofErr w:type="gramStart"/>
            <w:r w:rsidR="00BB1A8A" w:rsidRPr="000A1CF2">
              <w:rPr>
                <w:rStyle w:val="Bodytext95pt"/>
                <w:b/>
                <w:color w:val="auto"/>
                <w:sz w:val="20"/>
                <w:szCs w:val="20"/>
              </w:rPr>
              <w:t>п</w:t>
            </w:r>
            <w:proofErr w:type="gramEnd"/>
            <w:r w:rsidR="00BB1A8A" w:rsidRPr="000A1CF2">
              <w:rPr>
                <w:rStyle w:val="Bodytext95pt"/>
                <w:b/>
                <w:color w:val="auto"/>
                <w:sz w:val="20"/>
                <w:szCs w:val="20"/>
              </w:rPr>
              <w:t>/взноса.</w:t>
            </w:r>
            <w:r w:rsidRPr="000A1CF2">
              <w:rPr>
                <w:rStyle w:val="Bodytext95pt"/>
                <w:b/>
                <w:color w:val="auto"/>
                <w:sz w:val="20"/>
                <w:szCs w:val="20"/>
              </w:rPr>
              <w:t xml:space="preserve"> К моменту сделки предоставляется справка из Банка, в котором у клиента лежит данная сумма, справка о наличии денежных средств.  </w:t>
            </w:r>
          </w:p>
          <w:p w:rsidR="002B7C42" w:rsidRPr="000A1CF2" w:rsidRDefault="002B7C42" w:rsidP="001B699A">
            <w:pPr>
              <w:pStyle w:val="1"/>
              <w:shd w:val="clear" w:color="auto" w:fill="auto"/>
              <w:jc w:val="both"/>
              <w:rPr>
                <w:rStyle w:val="Bodytext95pt"/>
                <w:b/>
                <w:color w:val="auto"/>
                <w:sz w:val="20"/>
                <w:szCs w:val="20"/>
              </w:rPr>
            </w:pPr>
          </w:p>
          <w:p w:rsidR="002B7C42" w:rsidRPr="000A1CF2" w:rsidRDefault="002B7C42" w:rsidP="001B699A">
            <w:pPr>
              <w:pStyle w:val="1"/>
              <w:shd w:val="clear" w:color="auto" w:fill="auto"/>
              <w:jc w:val="both"/>
              <w:rPr>
                <w:rStyle w:val="Bodytext95pt"/>
                <w:b/>
                <w:color w:val="auto"/>
                <w:sz w:val="20"/>
                <w:szCs w:val="20"/>
              </w:rPr>
            </w:pPr>
          </w:p>
          <w:p w:rsidR="002B7C42" w:rsidRPr="000A1CF2" w:rsidRDefault="002B7C42" w:rsidP="001B699A">
            <w:pPr>
              <w:pStyle w:val="1"/>
              <w:shd w:val="clear" w:color="auto" w:fill="auto"/>
              <w:jc w:val="both"/>
              <w:rPr>
                <w:rStyle w:val="Bodytext95pt"/>
                <w:color w:val="auto"/>
                <w:sz w:val="20"/>
                <w:szCs w:val="20"/>
              </w:rPr>
            </w:pPr>
          </w:p>
        </w:tc>
      </w:tr>
      <w:tr w:rsidR="002B7C42" w:rsidRPr="00B25D69" w:rsidTr="00BB1A8A">
        <w:trPr>
          <w:trHeight w:hRule="exact" w:val="332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42" w:rsidRPr="000A1CF2" w:rsidRDefault="002B7C42" w:rsidP="00C43E83">
            <w:pPr>
              <w:jc w:val="both"/>
              <w:rPr>
                <w:rStyle w:val="Bodytext95pt"/>
                <w:rFonts w:eastAsiaTheme="minorHAnsi"/>
                <w:b/>
                <w:color w:val="auto"/>
                <w:sz w:val="20"/>
                <w:szCs w:val="20"/>
              </w:rPr>
            </w:pPr>
            <w:r w:rsidRPr="000A1CF2">
              <w:rPr>
                <w:b/>
                <w:bCs/>
                <w:sz w:val="28"/>
                <w:szCs w:val="28"/>
              </w:rPr>
              <w:t xml:space="preserve">По семейной ипотеке ставка до регистрации составляет ключевая ставка + п.п. </w:t>
            </w:r>
            <w:r w:rsidR="00C43E83">
              <w:rPr>
                <w:b/>
                <w:bCs/>
                <w:sz w:val="28"/>
                <w:szCs w:val="28"/>
              </w:rPr>
              <w:t>3</w:t>
            </w:r>
          </w:p>
        </w:tc>
      </w:tr>
      <w:bookmarkEnd w:id="0"/>
    </w:tbl>
    <w:p w:rsidR="000E6A1A" w:rsidRPr="00B25D69" w:rsidRDefault="000E6A1A" w:rsidP="000E6A1A">
      <w:pPr>
        <w:rPr>
          <w:sz w:val="24"/>
          <w:szCs w:val="24"/>
        </w:rPr>
      </w:pPr>
    </w:p>
    <w:sectPr w:rsidR="000E6A1A" w:rsidRPr="00B25D69" w:rsidSect="00E3772A">
      <w:pgSz w:w="11906" w:h="16838"/>
      <w:pgMar w:top="22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67688"/>
    <w:multiLevelType w:val="hybridMultilevel"/>
    <w:tmpl w:val="33BE73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7312"/>
    <w:rsid w:val="000047C2"/>
    <w:rsid w:val="00050A4E"/>
    <w:rsid w:val="00086454"/>
    <w:rsid w:val="000A1CF2"/>
    <w:rsid w:val="000E6A1A"/>
    <w:rsid w:val="001219AE"/>
    <w:rsid w:val="00161768"/>
    <w:rsid w:val="00186BA3"/>
    <w:rsid w:val="00187DD2"/>
    <w:rsid w:val="00196336"/>
    <w:rsid w:val="001D3130"/>
    <w:rsid w:val="00245267"/>
    <w:rsid w:val="00287E13"/>
    <w:rsid w:val="002B7C42"/>
    <w:rsid w:val="002D08CD"/>
    <w:rsid w:val="00327FAD"/>
    <w:rsid w:val="00394B2E"/>
    <w:rsid w:val="003A1A8D"/>
    <w:rsid w:val="003B2949"/>
    <w:rsid w:val="003D4DD8"/>
    <w:rsid w:val="00486C11"/>
    <w:rsid w:val="005272DE"/>
    <w:rsid w:val="005324F7"/>
    <w:rsid w:val="00532F69"/>
    <w:rsid w:val="00650FDA"/>
    <w:rsid w:val="00690466"/>
    <w:rsid w:val="006C4781"/>
    <w:rsid w:val="006D6599"/>
    <w:rsid w:val="00775FF8"/>
    <w:rsid w:val="007B1B8C"/>
    <w:rsid w:val="00816B0E"/>
    <w:rsid w:val="008265D1"/>
    <w:rsid w:val="008F4BE6"/>
    <w:rsid w:val="00930164"/>
    <w:rsid w:val="00962C5A"/>
    <w:rsid w:val="009B7380"/>
    <w:rsid w:val="00A86802"/>
    <w:rsid w:val="00AB084C"/>
    <w:rsid w:val="00AE3FB1"/>
    <w:rsid w:val="00AF2C53"/>
    <w:rsid w:val="00AF35EB"/>
    <w:rsid w:val="00AF5C09"/>
    <w:rsid w:val="00B214F7"/>
    <w:rsid w:val="00B25D69"/>
    <w:rsid w:val="00B55E3D"/>
    <w:rsid w:val="00BB1A8A"/>
    <w:rsid w:val="00C12D29"/>
    <w:rsid w:val="00C27070"/>
    <w:rsid w:val="00C405F9"/>
    <w:rsid w:val="00C43E83"/>
    <w:rsid w:val="00CB5C05"/>
    <w:rsid w:val="00D11022"/>
    <w:rsid w:val="00D115AB"/>
    <w:rsid w:val="00D26014"/>
    <w:rsid w:val="00D91196"/>
    <w:rsid w:val="00E3772A"/>
    <w:rsid w:val="00E621C0"/>
    <w:rsid w:val="00E8652B"/>
    <w:rsid w:val="00EB5D63"/>
    <w:rsid w:val="00F22808"/>
    <w:rsid w:val="00F30EF5"/>
    <w:rsid w:val="00F77312"/>
    <w:rsid w:val="00FB2552"/>
    <w:rsid w:val="00FE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0E6A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E6A1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5pt">
    <w:name w:val="Body text + 8.5 pt"/>
    <w:basedOn w:val="Bodytext"/>
    <w:rsid w:val="000E6A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95pt">
    <w:name w:val="Body text + 9.5 pt"/>
    <w:basedOn w:val="Bodytext"/>
    <w:rsid w:val="000E6A1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7pt">
    <w:name w:val="Body text + 7 pt"/>
    <w:aliases w:val="Spacing 1 pt"/>
    <w:basedOn w:val="Bodytext"/>
    <w:rsid w:val="000E6A1A"/>
    <w:rPr>
      <w:rFonts w:ascii="Times New Roman" w:eastAsia="Times New Roman" w:hAnsi="Times New Roman" w:cs="Times New Roman"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4pt">
    <w:name w:val="Body text + 4 pt"/>
    <w:basedOn w:val="Bodytext"/>
    <w:rsid w:val="000E6A1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962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0E6A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E6A1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5pt">
    <w:name w:val="Body text + 8.5 pt"/>
    <w:basedOn w:val="Bodytext"/>
    <w:rsid w:val="000E6A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95pt">
    <w:name w:val="Body text + 9.5 pt"/>
    <w:basedOn w:val="Bodytext"/>
    <w:rsid w:val="000E6A1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7pt">
    <w:name w:val="Body text + 7 pt"/>
    <w:aliases w:val="Spacing 1 pt"/>
    <w:basedOn w:val="Bodytext"/>
    <w:rsid w:val="000E6A1A"/>
    <w:rPr>
      <w:rFonts w:ascii="Times New Roman" w:eastAsia="Times New Roman" w:hAnsi="Times New Roman" w:cs="Times New Roman"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4pt">
    <w:name w:val="Body text + 4 pt"/>
    <w:basedOn w:val="Bodytext"/>
    <w:rsid w:val="000E6A1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962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Consultant</cp:lastModifiedBy>
  <cp:revision>23</cp:revision>
  <cp:lastPrinted>2021-01-12T13:18:00Z</cp:lastPrinted>
  <dcterms:created xsi:type="dcterms:W3CDTF">2020-06-30T13:40:00Z</dcterms:created>
  <dcterms:modified xsi:type="dcterms:W3CDTF">2021-09-02T13:04:00Z</dcterms:modified>
</cp:coreProperties>
</file>